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97" w:rsidRDefault="00890997" w:rsidP="0089099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первичную профсоюзную организацию (           №…)*</w:t>
      </w:r>
    </w:p>
    <w:p w:rsidR="00890997" w:rsidRDefault="00890997" w:rsidP="00890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                                                                                         ,</w:t>
      </w:r>
    </w:p>
    <w:p w:rsidR="00890997" w:rsidRDefault="00890997" w:rsidP="008909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учителя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90997" w:rsidRDefault="00890997" w:rsidP="0089099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90997" w:rsidRDefault="00890997" w:rsidP="008909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 вступлении в Профсоюз)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Я,__________________________________________________________________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в члены Профсоюза работников народного  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890997" w:rsidRDefault="00890997" w:rsidP="0089099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(ф.и.о., год и дата рождения,  образование, профессия, семейное положение и заработная плата)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90997" w:rsidRDefault="00890997" w:rsidP="008909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________________</w:t>
      </w:r>
    </w:p>
    <w:p w:rsidR="00890997" w:rsidRDefault="00890997" w:rsidP="0089099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(дата)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(ф.и.о., подпись) </w:t>
      </w:r>
    </w:p>
    <w:p w:rsidR="00890997" w:rsidRDefault="00890997" w:rsidP="00890997">
      <w:pPr>
        <w:pStyle w:val="a3"/>
        <w:jc w:val="both"/>
        <w:rPr>
          <w:rFonts w:ascii="Times New Roman" w:hAnsi="Times New Roman"/>
        </w:rPr>
      </w:pPr>
    </w:p>
    <w:p w:rsidR="00890997" w:rsidRDefault="00890997" w:rsidP="00890997">
      <w:pPr>
        <w:spacing w:after="0" w:line="240" w:lineRule="auto"/>
        <w:ind w:right="200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 бухгалтерию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№…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                                            ,</w:t>
      </w:r>
    </w:p>
    <w:p w:rsidR="00890997" w:rsidRDefault="00890997" w:rsidP="00890997">
      <w:pPr>
        <w:spacing w:after="0" w:line="240" w:lineRule="auto"/>
        <w:ind w:left="200" w:right="200" w:firstLine="4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учителя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890997" w:rsidRDefault="00890997" w:rsidP="00890997">
      <w:pPr>
        <w:spacing w:after="0" w:line="240" w:lineRule="auto"/>
        <w:ind w:left="200" w:right="200" w:firstLine="40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p w:rsidR="00890997" w:rsidRDefault="00890997" w:rsidP="00890997">
      <w:pPr>
        <w:pStyle w:val="a3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softHyphen/>
        <w:t>шу ежемесячно перечислять из моей зарплаты членские профсоюзные взно</w:t>
      </w:r>
      <w:r>
        <w:rPr>
          <w:rFonts w:ascii="Times New Roman" w:hAnsi="Times New Roman"/>
          <w:spacing w:val="1"/>
          <w:sz w:val="28"/>
          <w:szCs w:val="28"/>
        </w:rPr>
        <w:softHyphen/>
      </w:r>
      <w:r>
        <w:rPr>
          <w:rFonts w:ascii="Times New Roman" w:hAnsi="Times New Roman"/>
          <w:spacing w:val="-2"/>
          <w:sz w:val="28"/>
          <w:szCs w:val="28"/>
        </w:rPr>
        <w:t>сы в размере одного процента на счет Профсоюза работников народного обра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4"/>
          <w:sz w:val="28"/>
          <w:szCs w:val="28"/>
        </w:rPr>
        <w:t>зования и науки РФ.</w:t>
      </w: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890997" w:rsidRDefault="00890997" w:rsidP="00890997">
      <w:pPr>
        <w:spacing w:after="0" w:line="240" w:lineRule="auto"/>
        <w:ind w:left="200" w:right="200" w:firstLine="400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638CF" w:rsidRDefault="00B638CF"/>
    <w:sectPr w:rsidR="00B6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A"/>
    <w:rsid w:val="00890997"/>
    <w:rsid w:val="00B638CF"/>
    <w:rsid w:val="00B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0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09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2015-04-15T06:55:00Z</dcterms:created>
  <dcterms:modified xsi:type="dcterms:W3CDTF">2015-04-15T06:56:00Z</dcterms:modified>
</cp:coreProperties>
</file>